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0C17" w14:textId="5A618119" w:rsidR="00447EF1" w:rsidRPr="00447EF1" w:rsidRDefault="00447EF1" w:rsidP="00447EF1">
      <w:pPr>
        <w:rPr>
          <w:rFonts w:ascii="Times New Roman" w:eastAsia="Times New Roman" w:hAnsi="Times New Roman" w:cs="Times New Roman"/>
          <w:lang w:eastAsia="en-GB"/>
        </w:rPr>
      </w:pPr>
      <w:r w:rsidRPr="00447EF1">
        <w:rPr>
          <w:rFonts w:ascii="Times New Roman" w:eastAsia="Times New Roman" w:hAnsi="Times New Roman" w:cs="Times New Roman"/>
          <w:lang w:eastAsia="en-GB"/>
        </w:rPr>
        <w:fldChar w:fldCharType="begin"/>
      </w:r>
      <w:r w:rsidR="00000A48">
        <w:rPr>
          <w:rFonts w:ascii="Times New Roman" w:eastAsia="Times New Roman" w:hAnsi="Times New Roman" w:cs="Times New Roman"/>
          <w:lang w:eastAsia="en-GB"/>
        </w:rPr>
        <w:instrText xml:space="preserve"> INCLUDEPICTURE "C:\\Users\\karenbradley\\Library\\Group Containers\\UBF8T346G9.ms\\WebArchiveCopyPasteTempFiles\\com.microsoft.Word\\page1image4522192" \* MERGEFORMAT </w:instrText>
      </w:r>
      <w:r w:rsidRPr="00447EF1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447EF1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593B464" wp14:editId="18D6F8EC">
            <wp:extent cx="5726430" cy="713105"/>
            <wp:effectExtent l="0" t="0" r="1270" b="0"/>
            <wp:docPr id="1" name="Picture 1" descr="page1image4522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5221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EF1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7E884D4" w14:textId="11302624" w:rsidR="00447EF1" w:rsidRPr="00FF4684" w:rsidRDefault="00447EF1" w:rsidP="00447EF1">
      <w:pPr>
        <w:spacing w:before="100" w:beforeAutospacing="1" w:after="100" w:afterAutospacing="1"/>
      </w:pPr>
      <w:r w:rsidRPr="47F7AFF4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 xml:space="preserve">Role Description &amp; Person Specification </w:t>
      </w:r>
      <w:r w:rsidR="00FF4684">
        <w:br/>
      </w:r>
      <w:r w:rsidR="00FF4684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Vicar</w:t>
      </w:r>
      <w:r w:rsidR="00F223EE" w:rsidRPr="47F7AFF4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: </w:t>
      </w:r>
      <w:r w:rsidR="00FB0FD8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St. John’s, Long Eaton</w:t>
      </w:r>
    </w:p>
    <w:p w14:paraId="31A6878B" w14:textId="745C21D8" w:rsidR="00583A59" w:rsidRPr="006433EB" w:rsidRDefault="00447EF1" w:rsidP="00583A5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47F7AFF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Role title</w:t>
      </w:r>
      <w:r w:rsidRPr="47F7AFF4">
        <w:rPr>
          <w:rFonts w:ascii="Calibri" w:eastAsia="Times New Roman" w:hAnsi="Calibri" w:cs="Calibri"/>
          <w:sz w:val="22"/>
          <w:szCs w:val="22"/>
          <w:lang w:eastAsia="en-GB"/>
        </w:rPr>
        <w:t xml:space="preserve">: </w:t>
      </w:r>
      <w:r w:rsidR="000567CC" w:rsidRPr="47F7AFF4">
        <w:rPr>
          <w:rFonts w:ascii="Calibri" w:eastAsia="Times New Roman" w:hAnsi="Calibri" w:cs="Calibri"/>
          <w:sz w:val="22"/>
          <w:szCs w:val="22"/>
          <w:lang w:eastAsia="en-GB"/>
        </w:rPr>
        <w:t>Priest-in-Charge</w:t>
      </w:r>
      <w:r>
        <w:br/>
      </w:r>
      <w:r w:rsidRPr="47F7AFF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Reports to: </w:t>
      </w:r>
      <w:r w:rsidR="00F223EE" w:rsidRPr="47F7AFF4">
        <w:rPr>
          <w:rFonts w:ascii="Calibri" w:eastAsia="Times New Roman" w:hAnsi="Calibri" w:cs="Calibri"/>
          <w:sz w:val="22"/>
          <w:szCs w:val="22"/>
          <w:lang w:eastAsia="en-GB"/>
        </w:rPr>
        <w:t>Archdeacon of East Derbyshire</w:t>
      </w:r>
      <w:r>
        <w:br/>
      </w:r>
      <w:r w:rsidRPr="47F7AFF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Style of Post: </w:t>
      </w:r>
      <w:r w:rsidR="000567CC" w:rsidRPr="47F7AFF4">
        <w:rPr>
          <w:rFonts w:ascii="Calibri" w:eastAsia="Times New Roman" w:hAnsi="Calibri" w:cs="Calibri"/>
          <w:sz w:val="22"/>
          <w:szCs w:val="22"/>
          <w:lang w:eastAsia="en-GB"/>
        </w:rPr>
        <w:t>Full</w:t>
      </w:r>
      <w:r w:rsidR="0068483B" w:rsidRPr="47F7AFF4">
        <w:rPr>
          <w:rFonts w:ascii="Calibri" w:eastAsia="Times New Roman" w:hAnsi="Calibri" w:cs="Calibri"/>
          <w:sz w:val="22"/>
          <w:szCs w:val="22"/>
          <w:lang w:eastAsia="en-GB"/>
        </w:rPr>
        <w:t xml:space="preserve">-time </w:t>
      </w:r>
      <w:r w:rsidR="00A96100">
        <w:rPr>
          <w:rFonts w:ascii="Calibri" w:eastAsia="Times New Roman" w:hAnsi="Calibri" w:cs="Calibri"/>
          <w:sz w:val="22"/>
          <w:szCs w:val="22"/>
          <w:lang w:eastAsia="en-GB"/>
        </w:rPr>
        <w:t>S</w:t>
      </w:r>
      <w:r w:rsidR="006C59C4">
        <w:rPr>
          <w:rFonts w:ascii="Calibri" w:eastAsia="Times New Roman" w:hAnsi="Calibri" w:cs="Calibri"/>
          <w:sz w:val="22"/>
          <w:szCs w:val="22"/>
          <w:lang w:eastAsia="en-GB"/>
        </w:rPr>
        <w:t>tipendiary</w:t>
      </w:r>
      <w:r>
        <w:br/>
      </w:r>
      <w:r w:rsidRPr="47F7AFF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Pension: </w:t>
      </w:r>
      <w:r w:rsidRPr="47F7AFF4">
        <w:rPr>
          <w:rFonts w:ascii="Calibri" w:eastAsia="Times New Roman" w:hAnsi="Calibri" w:cs="Calibri"/>
          <w:sz w:val="22"/>
          <w:szCs w:val="22"/>
          <w:lang w:eastAsia="en-GB"/>
        </w:rPr>
        <w:t xml:space="preserve">Pensionable within the terms of the Church of England Funded Pensions Scheme. </w:t>
      </w:r>
      <w:r>
        <w:br/>
      </w:r>
      <w:r w:rsidRPr="47F7AFF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Housing: </w:t>
      </w:r>
      <w:r w:rsidR="00D7538C" w:rsidRPr="00DB77CC">
        <w:rPr>
          <w:rFonts w:ascii="Calibri" w:eastAsia="Times New Roman" w:hAnsi="Calibri" w:cs="Calibri"/>
          <w:sz w:val="22"/>
          <w:szCs w:val="22"/>
          <w:lang w:eastAsia="en-GB"/>
        </w:rPr>
        <w:t>St</w:t>
      </w:r>
      <w:r w:rsidR="00DB77CC" w:rsidRPr="00DB77CC">
        <w:rPr>
          <w:rFonts w:ascii="Calibri" w:eastAsia="Times New Roman" w:hAnsi="Calibri" w:cs="Calibri"/>
          <w:sz w:val="22"/>
          <w:szCs w:val="22"/>
          <w:lang w:eastAsia="en-GB"/>
        </w:rPr>
        <w:t>. John’s Vicarage, 59 Trowell Grove, Long Eaton NG10 4AY</w:t>
      </w:r>
      <w:r w:rsidRPr="00DB77CC">
        <w:br/>
      </w:r>
      <w:r w:rsidRPr="006433EB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Date of Issue:</w:t>
      </w:r>
      <w:r w:rsidR="00FB0FD8" w:rsidRPr="006433EB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="00A96100">
        <w:rPr>
          <w:rFonts w:ascii="Calibri" w:eastAsia="Times New Roman" w:hAnsi="Calibri" w:cs="Calibri"/>
          <w:sz w:val="22"/>
          <w:szCs w:val="22"/>
          <w:lang w:eastAsia="en-GB"/>
        </w:rPr>
        <w:t xml:space="preserve">January </w:t>
      </w:r>
      <w:r w:rsidR="00137FD4" w:rsidRPr="006433EB">
        <w:rPr>
          <w:rFonts w:ascii="Calibri" w:eastAsia="Times New Roman" w:hAnsi="Calibri" w:cs="Calibri"/>
          <w:sz w:val="22"/>
          <w:szCs w:val="22"/>
          <w:lang w:eastAsia="en-GB"/>
        </w:rPr>
        <w:t>202</w:t>
      </w:r>
      <w:r w:rsidR="00A96100">
        <w:rPr>
          <w:rFonts w:ascii="Calibri" w:eastAsia="Times New Roman" w:hAnsi="Calibri" w:cs="Calibri"/>
          <w:sz w:val="22"/>
          <w:szCs w:val="22"/>
          <w:lang w:eastAsia="en-GB"/>
        </w:rPr>
        <w:t>6</w:t>
      </w:r>
    </w:p>
    <w:p w14:paraId="46B82AE8" w14:textId="00860CD2" w:rsidR="008F26DA" w:rsidRPr="006433EB" w:rsidRDefault="00447EF1" w:rsidP="00583A5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433EB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Specific Role Requirements</w:t>
      </w:r>
    </w:p>
    <w:p w14:paraId="6C562DC4" w14:textId="36DF8928" w:rsidR="00F92820" w:rsidRPr="006433EB" w:rsidRDefault="00F92820" w:rsidP="005309A2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6433EB">
        <w:rPr>
          <w:rFonts w:ascii="Calibri" w:eastAsia="Times New Roman" w:hAnsi="Calibri" w:cs="Calibri"/>
          <w:sz w:val="22"/>
          <w:szCs w:val="22"/>
          <w:lang w:eastAsia="en-GB"/>
        </w:rPr>
        <w:t>A compassionate and Jesus-centred leader who will come alongside the congregation to guide and nurture their gifts and take St. John’s and its community to the next stage in their faith journey together.</w:t>
      </w:r>
    </w:p>
    <w:p w14:paraId="42B2194D" w14:textId="125E7FD6" w:rsidR="00FE792A" w:rsidRPr="006433EB" w:rsidRDefault="00F81322" w:rsidP="008F26DA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6433EB">
        <w:rPr>
          <w:rFonts w:eastAsia="Times New Roman" w:cstheme="minorHAnsi"/>
          <w:sz w:val="22"/>
          <w:szCs w:val="22"/>
          <w:lang w:eastAsia="en-GB"/>
        </w:rPr>
        <w:t xml:space="preserve">Spirit-led </w:t>
      </w:r>
      <w:r w:rsidR="005A3471" w:rsidRPr="006433EB">
        <w:rPr>
          <w:rFonts w:eastAsia="Times New Roman" w:cstheme="minorHAnsi"/>
          <w:sz w:val="22"/>
          <w:szCs w:val="22"/>
          <w:lang w:eastAsia="en-GB"/>
        </w:rPr>
        <w:t>and prayerful</w:t>
      </w:r>
      <w:r w:rsidR="004C0339" w:rsidRPr="006433EB">
        <w:rPr>
          <w:rFonts w:eastAsia="Times New Roman" w:cstheme="minorHAnsi"/>
          <w:sz w:val="22"/>
          <w:szCs w:val="22"/>
          <w:lang w:eastAsia="en-GB"/>
        </w:rPr>
        <w:t>,</w:t>
      </w:r>
      <w:r w:rsidR="005D26A1" w:rsidRPr="006433EB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="00F159E5" w:rsidRPr="006433EB">
        <w:rPr>
          <w:rFonts w:eastAsia="Times New Roman" w:cstheme="minorHAnsi"/>
          <w:sz w:val="22"/>
          <w:szCs w:val="22"/>
          <w:lang w:eastAsia="en-GB"/>
        </w:rPr>
        <w:t>able to teach and encourage</w:t>
      </w:r>
      <w:r w:rsidR="00896A5E" w:rsidRPr="006433EB">
        <w:rPr>
          <w:rFonts w:eastAsia="Times New Roman" w:cstheme="minorHAnsi"/>
          <w:sz w:val="22"/>
          <w:szCs w:val="22"/>
          <w:lang w:eastAsia="en-GB"/>
        </w:rPr>
        <w:t xml:space="preserve"> a deepening of discipleship </w:t>
      </w:r>
      <w:r w:rsidR="00543DE6" w:rsidRPr="006433EB">
        <w:rPr>
          <w:rFonts w:eastAsia="Times New Roman" w:cstheme="minorHAnsi"/>
          <w:sz w:val="22"/>
          <w:szCs w:val="22"/>
          <w:lang w:eastAsia="en-GB"/>
        </w:rPr>
        <w:t>through Sunday worship and</w:t>
      </w:r>
      <w:r w:rsidR="00A04CAF" w:rsidRPr="006433EB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="00F2761D" w:rsidRPr="006433EB">
        <w:rPr>
          <w:rFonts w:eastAsia="Times New Roman" w:cstheme="minorHAnsi"/>
          <w:sz w:val="22"/>
          <w:szCs w:val="22"/>
          <w:lang w:eastAsia="en-GB"/>
        </w:rPr>
        <w:t xml:space="preserve">throughout the week, helping to grow </w:t>
      </w:r>
      <w:r w:rsidR="00FE792A" w:rsidRPr="006433EB">
        <w:rPr>
          <w:rFonts w:eastAsia="Times New Roman" w:cstheme="minorHAnsi"/>
          <w:sz w:val="22"/>
          <w:szCs w:val="22"/>
          <w:lang w:eastAsia="en-GB"/>
        </w:rPr>
        <w:t>a ‘praying church’.</w:t>
      </w:r>
    </w:p>
    <w:p w14:paraId="75B1F0A0" w14:textId="6D6E411F" w:rsidR="006D2131" w:rsidRDefault="006E78FD" w:rsidP="008F26DA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 w:rsidRPr="006433EB">
        <w:rPr>
          <w:rFonts w:eastAsia="Times New Roman" w:cstheme="minorHAnsi"/>
          <w:sz w:val="22"/>
          <w:szCs w:val="22"/>
          <w:lang w:eastAsia="en-GB"/>
        </w:rPr>
        <w:t>S</w:t>
      </w:r>
      <w:r w:rsidR="00FE792A" w:rsidRPr="006433EB">
        <w:rPr>
          <w:rFonts w:eastAsia="Times New Roman" w:cstheme="minorHAnsi"/>
          <w:sz w:val="22"/>
          <w:szCs w:val="22"/>
          <w:lang w:eastAsia="en-GB"/>
        </w:rPr>
        <w:t xml:space="preserve">omeone who will </w:t>
      </w:r>
      <w:r w:rsidR="00A04CAF" w:rsidRPr="006433EB">
        <w:rPr>
          <w:rFonts w:eastAsia="Times New Roman" w:cstheme="minorHAnsi"/>
          <w:sz w:val="22"/>
          <w:szCs w:val="22"/>
          <w:lang w:eastAsia="en-GB"/>
        </w:rPr>
        <w:t>work</w:t>
      </w:r>
      <w:r w:rsidR="00D64ECD" w:rsidRPr="006433EB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="00FE792A" w:rsidRPr="006433EB">
        <w:rPr>
          <w:rFonts w:eastAsia="Times New Roman" w:cstheme="minorHAnsi"/>
          <w:sz w:val="22"/>
          <w:szCs w:val="22"/>
          <w:lang w:eastAsia="en-GB"/>
        </w:rPr>
        <w:t>alongside</w:t>
      </w:r>
      <w:r w:rsidR="000976EA" w:rsidRPr="006433EB">
        <w:rPr>
          <w:rFonts w:eastAsia="Times New Roman" w:cstheme="minorHAnsi"/>
          <w:sz w:val="22"/>
          <w:szCs w:val="22"/>
          <w:lang w:eastAsia="en-GB"/>
        </w:rPr>
        <w:t xml:space="preserve"> established </w:t>
      </w:r>
      <w:r w:rsidR="00CC23FE" w:rsidRPr="006433EB">
        <w:rPr>
          <w:rFonts w:eastAsia="Times New Roman" w:cstheme="minorHAnsi"/>
          <w:sz w:val="22"/>
          <w:szCs w:val="22"/>
          <w:lang w:eastAsia="en-GB"/>
        </w:rPr>
        <w:t>volunteer-led community engagement</w:t>
      </w:r>
      <w:r w:rsidR="00574D89" w:rsidRPr="006433EB">
        <w:rPr>
          <w:rFonts w:eastAsia="Times New Roman" w:cstheme="minorHAnsi"/>
          <w:sz w:val="22"/>
          <w:szCs w:val="22"/>
          <w:lang w:eastAsia="en-GB"/>
        </w:rPr>
        <w:t xml:space="preserve">, </w:t>
      </w:r>
      <w:r w:rsidR="00574D89">
        <w:rPr>
          <w:rFonts w:eastAsia="Times New Roman" w:cstheme="minorHAnsi"/>
          <w:sz w:val="22"/>
          <w:szCs w:val="22"/>
          <w:lang w:eastAsia="en-GB"/>
        </w:rPr>
        <w:t xml:space="preserve">seeking to deepen </w:t>
      </w:r>
      <w:r w:rsidR="00FA6CEC">
        <w:rPr>
          <w:rFonts w:eastAsia="Times New Roman" w:cstheme="minorHAnsi"/>
          <w:sz w:val="22"/>
          <w:szCs w:val="22"/>
          <w:lang w:eastAsia="en-GB"/>
        </w:rPr>
        <w:t>faith connections</w:t>
      </w:r>
      <w:r w:rsidR="00574D89">
        <w:rPr>
          <w:rFonts w:eastAsia="Times New Roman" w:cstheme="minorHAnsi"/>
          <w:sz w:val="22"/>
          <w:szCs w:val="22"/>
          <w:lang w:eastAsia="en-GB"/>
        </w:rPr>
        <w:t xml:space="preserve"> amongst those who engage with church</w:t>
      </w:r>
      <w:r w:rsidR="006D2131">
        <w:rPr>
          <w:rFonts w:eastAsia="Times New Roman" w:cstheme="minorHAnsi"/>
          <w:sz w:val="22"/>
          <w:szCs w:val="22"/>
          <w:lang w:eastAsia="en-GB"/>
        </w:rPr>
        <w:t xml:space="preserve"> from the community.</w:t>
      </w:r>
    </w:p>
    <w:p w14:paraId="72486888" w14:textId="78A89CDA" w:rsidR="00C515A7" w:rsidRDefault="00935A09" w:rsidP="008F26DA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>T</w:t>
      </w:r>
      <w:r w:rsidR="006D2131">
        <w:rPr>
          <w:rFonts w:eastAsia="Times New Roman" w:cstheme="minorHAnsi"/>
          <w:sz w:val="22"/>
          <w:szCs w:val="22"/>
          <w:lang w:eastAsia="en-GB"/>
        </w:rPr>
        <w:t>he a</w:t>
      </w:r>
      <w:r w:rsidR="00F81322" w:rsidRPr="00F00167">
        <w:rPr>
          <w:rFonts w:eastAsia="Times New Roman" w:cstheme="minorHAnsi"/>
          <w:sz w:val="22"/>
          <w:szCs w:val="22"/>
          <w:lang w:eastAsia="en-GB"/>
        </w:rPr>
        <w:t xml:space="preserve">bility to </w:t>
      </w:r>
      <w:r w:rsidR="006D2131">
        <w:rPr>
          <w:rFonts w:eastAsia="Times New Roman" w:cstheme="minorHAnsi"/>
          <w:sz w:val="22"/>
          <w:szCs w:val="22"/>
          <w:lang w:eastAsia="en-GB"/>
        </w:rPr>
        <w:t>nurture lay leadership in every aspect of church life</w:t>
      </w:r>
      <w:r w:rsidR="00C515A7">
        <w:rPr>
          <w:rFonts w:eastAsia="Times New Roman" w:cstheme="minorHAnsi"/>
          <w:sz w:val="22"/>
          <w:szCs w:val="22"/>
          <w:lang w:eastAsia="en-GB"/>
        </w:rPr>
        <w:t>.</w:t>
      </w:r>
    </w:p>
    <w:p w14:paraId="6033F696" w14:textId="389DA64A" w:rsidR="00C54CEE" w:rsidRDefault="006E78FD" w:rsidP="008F26DA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>Lead, develop</w:t>
      </w:r>
      <w:r w:rsidR="00C54CEE">
        <w:rPr>
          <w:rFonts w:eastAsia="Times New Roman" w:cstheme="minorHAnsi"/>
          <w:sz w:val="22"/>
          <w:szCs w:val="22"/>
          <w:lang w:eastAsia="en-GB"/>
        </w:rPr>
        <w:t xml:space="preserve"> and encourage pastoral care across congregation and community</w:t>
      </w:r>
      <w:r w:rsidR="00A02C85">
        <w:rPr>
          <w:rFonts w:eastAsia="Times New Roman" w:cstheme="minorHAnsi"/>
          <w:sz w:val="22"/>
          <w:szCs w:val="22"/>
          <w:lang w:eastAsia="en-GB"/>
        </w:rPr>
        <w:t>.</w:t>
      </w:r>
    </w:p>
    <w:p w14:paraId="06E2E3BC" w14:textId="130127CC" w:rsidR="009559CB" w:rsidRPr="00495F4F" w:rsidRDefault="00987B29" w:rsidP="00495F4F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>Values and promotes diversity, equality and inclusion</w:t>
      </w:r>
      <w:r w:rsidR="00A02C85">
        <w:rPr>
          <w:rFonts w:eastAsia="Times New Roman" w:cstheme="minorHAnsi"/>
          <w:sz w:val="22"/>
          <w:szCs w:val="22"/>
          <w:lang w:eastAsia="en-GB"/>
        </w:rPr>
        <w:t>.</w:t>
      </w:r>
    </w:p>
    <w:p w14:paraId="52FB24B2" w14:textId="77777777" w:rsidR="00447EF1" w:rsidRPr="00447EF1" w:rsidRDefault="00447EF1" w:rsidP="00204EA9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General Role Purpose </w:t>
      </w:r>
    </w:p>
    <w:p w14:paraId="17D56BA0" w14:textId="77777777" w:rsidR="00D11256" w:rsidRPr="00D11256" w:rsidRDefault="00447EF1" w:rsidP="0016674F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D11256">
        <w:rPr>
          <w:rFonts w:ascii="Calibri" w:eastAsia="Times New Roman" w:hAnsi="Calibri" w:cs="Calibri"/>
          <w:sz w:val="22"/>
          <w:szCs w:val="22"/>
          <w:lang w:eastAsia="en-GB"/>
        </w:rPr>
        <w:t>To have regard to the calling of clergy as described in the ordinal</w:t>
      </w:r>
      <w:r w:rsidR="003B2EBB" w:rsidRPr="00D11256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3AEF49D9" w14:textId="6CA883CE" w:rsidR="00D11256" w:rsidRPr="00D11256" w:rsidRDefault="00447EF1" w:rsidP="0016674F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D11256">
        <w:rPr>
          <w:rFonts w:ascii="Calibri" w:eastAsia="Times New Roman" w:hAnsi="Calibri" w:cs="Calibri"/>
          <w:sz w:val="22"/>
          <w:szCs w:val="22"/>
          <w:lang w:eastAsia="en-GB"/>
        </w:rPr>
        <w:t xml:space="preserve">To fulfil the responsibilities of clergy as described in the canons and other relevant legislation. </w:t>
      </w:r>
    </w:p>
    <w:p w14:paraId="05B84D98" w14:textId="583D18DA" w:rsidR="00D11256" w:rsidRPr="00D11256" w:rsidRDefault="00447EF1" w:rsidP="00AF0BC7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D11256">
        <w:rPr>
          <w:rFonts w:ascii="Calibri" w:eastAsia="Times New Roman" w:hAnsi="Calibri" w:cs="Calibri"/>
          <w:sz w:val="22"/>
          <w:szCs w:val="22"/>
          <w:lang w:eastAsia="en-GB"/>
        </w:rPr>
        <w:t>In collaboration with your colleagues</w:t>
      </w:r>
      <w:r w:rsidRPr="00D11256">
        <w:rPr>
          <w:rFonts w:ascii="Calibri" w:eastAsia="Times New Roman" w:hAnsi="Calibri" w:cs="Calibri"/>
          <w:color w:val="00AF4F"/>
          <w:sz w:val="22"/>
          <w:szCs w:val="22"/>
          <w:lang w:eastAsia="en-GB"/>
        </w:rPr>
        <w:t xml:space="preserve">, </w:t>
      </w:r>
      <w:r w:rsidRPr="00D11256">
        <w:rPr>
          <w:rFonts w:ascii="Calibri" w:eastAsia="Times New Roman" w:hAnsi="Calibri" w:cs="Calibri"/>
          <w:sz w:val="22"/>
          <w:szCs w:val="22"/>
          <w:lang w:eastAsia="en-GB"/>
        </w:rPr>
        <w:t xml:space="preserve">to exercise the cure of souls shared with the bishop in this place and carry out the ministry of word and sacrament. </w:t>
      </w:r>
    </w:p>
    <w:p w14:paraId="06B91D31" w14:textId="0C71D300" w:rsidR="00D11256" w:rsidRPr="00D11256" w:rsidRDefault="00447EF1" w:rsidP="00DD343C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D11256">
        <w:rPr>
          <w:rFonts w:ascii="Calibri" w:eastAsia="Times New Roman" w:hAnsi="Calibri" w:cs="Calibri"/>
          <w:sz w:val="22"/>
          <w:szCs w:val="22"/>
          <w:lang w:eastAsia="en-GB"/>
        </w:rPr>
        <w:t>To enable the ministries of the laity in your congregation(s)</w:t>
      </w:r>
      <w:r w:rsidR="003B2EBB" w:rsidRPr="00D11256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162799E3" w14:textId="321C6771" w:rsidR="00D11256" w:rsidRPr="00D11256" w:rsidRDefault="00447EF1" w:rsidP="001B3BCB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D11256">
        <w:rPr>
          <w:rFonts w:ascii="Calibri" w:eastAsia="Times New Roman" w:hAnsi="Calibri" w:cs="Calibri"/>
          <w:sz w:val="22"/>
          <w:szCs w:val="22"/>
          <w:lang w:eastAsia="en-GB"/>
        </w:rPr>
        <w:t xml:space="preserve">To be rooted and present in this community and to give its people pastoral support and service (including baptisms, weddings, and funerals). </w:t>
      </w:r>
    </w:p>
    <w:p w14:paraId="44D97AE5" w14:textId="6CFF3881" w:rsidR="00D11256" w:rsidRPr="00D11256" w:rsidRDefault="00447EF1" w:rsidP="00CA6294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D11256">
        <w:rPr>
          <w:rFonts w:ascii="Calibri" w:eastAsia="Times New Roman" w:hAnsi="Calibri" w:cs="Calibri"/>
          <w:sz w:val="22"/>
          <w:szCs w:val="22"/>
          <w:lang w:eastAsia="en-GB"/>
        </w:rPr>
        <w:t>To ensure a high standard of worship, preaching and pastoral care is provided that the whole people of God are equipped to proclaim afresh in this generation the good news of the Kingdom</w:t>
      </w:r>
      <w:r w:rsidR="003B2EBB" w:rsidRPr="00D11256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7E4D1797" w14:textId="5DE8BE4D" w:rsidR="00D11256" w:rsidRPr="00D11256" w:rsidRDefault="00447EF1" w:rsidP="003B7A04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D11256">
        <w:rPr>
          <w:rFonts w:ascii="Calibri" w:eastAsia="Times New Roman" w:hAnsi="Calibri" w:cs="Calibri"/>
          <w:sz w:val="22"/>
          <w:szCs w:val="22"/>
          <w:lang w:eastAsia="en-GB"/>
        </w:rPr>
        <w:t>To advance the Kingdom of God in this place through leadership, collaboration, and example.</w:t>
      </w:r>
    </w:p>
    <w:p w14:paraId="2AA62794" w14:textId="1E214B29" w:rsidR="00D11256" w:rsidRPr="00D11256" w:rsidRDefault="00447EF1" w:rsidP="00340177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D11256">
        <w:rPr>
          <w:rFonts w:ascii="Calibri" w:eastAsia="Times New Roman" w:hAnsi="Calibri" w:cs="Calibri"/>
          <w:sz w:val="22"/>
          <w:szCs w:val="22"/>
          <w:lang w:eastAsia="en-GB"/>
        </w:rPr>
        <w:t>To collaborate with the Deanery in mission and ministry and seek opportunities for the churches in the deanery to share resources and support the wider area.</w:t>
      </w:r>
    </w:p>
    <w:p w14:paraId="6278963B" w14:textId="267326D9" w:rsidR="00D11256" w:rsidRPr="00D11256" w:rsidRDefault="00447EF1" w:rsidP="0002593A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D11256">
        <w:rPr>
          <w:rFonts w:ascii="Calibri" w:eastAsia="Times New Roman" w:hAnsi="Calibri" w:cs="Calibri"/>
          <w:sz w:val="22"/>
          <w:szCs w:val="22"/>
          <w:lang w:eastAsia="en-GB"/>
        </w:rPr>
        <w:t xml:space="preserve">To work towards the Diocesan vision of the Kingdom of God: good news for all – seen in transformed lives, growing church, and building community. </w:t>
      </w:r>
    </w:p>
    <w:p w14:paraId="48D22112" w14:textId="51AFDB30" w:rsidR="00D11256" w:rsidRPr="00D11256" w:rsidRDefault="00447EF1" w:rsidP="00AB13CC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D11256">
        <w:rPr>
          <w:rFonts w:ascii="Calibri" w:eastAsia="Times New Roman" w:hAnsi="Calibri" w:cs="Calibri"/>
          <w:sz w:val="22"/>
          <w:szCs w:val="22"/>
          <w:lang w:eastAsia="en-GB"/>
        </w:rPr>
        <w:t>To be attentive to delivering the diocesan outcomes of deepening relationships with God, making new Christians, serving local contexts and challenging injustice</w:t>
      </w:r>
      <w:r w:rsidR="00D11256" w:rsidRPr="00D11256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51B1705C" w14:textId="6048181E" w:rsidR="00447EF1" w:rsidRPr="00D11256" w:rsidRDefault="00447EF1" w:rsidP="000A5D9B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D11256">
        <w:rPr>
          <w:rFonts w:ascii="Calibri" w:eastAsia="Times New Roman" w:hAnsi="Calibri" w:cs="Calibri"/>
          <w:sz w:val="22"/>
          <w:szCs w:val="22"/>
          <w:lang w:eastAsia="en-GB"/>
        </w:rPr>
        <w:t>To be mindful of diocesan priorities of commitment to contexts of poverty, and becoming younger, more diverse, and greener</w:t>
      </w:r>
      <w:r w:rsidR="003B2EBB" w:rsidRPr="00D11256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1F30640C" w14:textId="77777777" w:rsidR="00447EF1" w:rsidRPr="00447EF1" w:rsidRDefault="00447EF1" w:rsidP="00204EA9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lastRenderedPageBreak/>
        <w:t xml:space="preserve">Personal requirements of the role </w:t>
      </w:r>
    </w:p>
    <w:p w14:paraId="1E7AE60C" w14:textId="77777777" w:rsidR="00447EF1" w:rsidRPr="00447EF1" w:rsidRDefault="00447EF1" w:rsidP="00447EF1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Reflecting the trust invested in ministers exercising public ministry, to comply with the </w:t>
      </w:r>
      <w:r w:rsidRPr="00447EF1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Guidelines for the Professional Conduct of the Clergy. </w:t>
      </w:r>
    </w:p>
    <w:p w14:paraId="6BD80AFC" w14:textId="44394D35" w:rsidR="00447EF1" w:rsidRPr="00447EF1" w:rsidRDefault="00447EF1" w:rsidP="00447EF1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>Be a person of prayer, lively faith, and spiritual maturity</w:t>
      </w:r>
      <w:r w:rsidR="003B2EBB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5A2A6154" w14:textId="77777777" w:rsidR="00447EF1" w:rsidRPr="00447EF1" w:rsidRDefault="00447EF1" w:rsidP="00447EF1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To invest in a pattern of rest and refreshment including the taking of an annual retreat. </w:t>
      </w:r>
    </w:p>
    <w:p w14:paraId="2E42C913" w14:textId="23D45995" w:rsidR="00447EF1" w:rsidRPr="00000A48" w:rsidRDefault="00447EF1" w:rsidP="00000A48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Collaborative in nature and working styles, able to see and enable the God-given potential in </w:t>
      </w:r>
      <w:r w:rsidRPr="00000A48">
        <w:rPr>
          <w:rFonts w:ascii="Calibri" w:eastAsia="Times New Roman" w:hAnsi="Calibri" w:cs="Calibri"/>
          <w:sz w:val="22"/>
          <w:szCs w:val="22"/>
          <w:lang w:eastAsia="en-GB"/>
        </w:rPr>
        <w:t xml:space="preserve">colleagues and others. </w:t>
      </w:r>
    </w:p>
    <w:p w14:paraId="5CCFFDAD" w14:textId="770571DB" w:rsidR="00447EF1" w:rsidRPr="00000A48" w:rsidRDefault="00447EF1" w:rsidP="00000A48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Participate fully in the diocesan process of Ministerial Development Review positively and </w:t>
      </w:r>
      <w:r w:rsidRPr="00000A48">
        <w:rPr>
          <w:rFonts w:ascii="Calibri" w:eastAsia="Times New Roman" w:hAnsi="Calibri" w:cs="Calibri"/>
          <w:sz w:val="22"/>
          <w:szCs w:val="22"/>
          <w:lang w:eastAsia="en-GB"/>
        </w:rPr>
        <w:t xml:space="preserve">pragmatically. </w:t>
      </w:r>
    </w:p>
    <w:p w14:paraId="6B9AAEE1" w14:textId="07CFED10" w:rsidR="00447EF1" w:rsidRPr="00000A48" w:rsidRDefault="00447EF1" w:rsidP="00000A48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To embody the diocesan values of </w:t>
      </w:r>
      <w:r w:rsidRPr="00447EF1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generous faith, courageous hope, and life-giving love </w:t>
      </w: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 xml:space="preserve">in all </w:t>
      </w:r>
      <w:r w:rsidRPr="00000A48">
        <w:rPr>
          <w:rFonts w:ascii="Calibri" w:eastAsia="Times New Roman" w:hAnsi="Calibri" w:cs="Calibri"/>
          <w:sz w:val="22"/>
          <w:szCs w:val="22"/>
          <w:lang w:eastAsia="en-GB"/>
        </w:rPr>
        <w:t xml:space="preserve">aspects of ministry. </w:t>
      </w:r>
    </w:p>
    <w:p w14:paraId="6AE5CC2D" w14:textId="644736E8" w:rsidR="00447EF1" w:rsidRPr="00495F4F" w:rsidRDefault="00447EF1" w:rsidP="00447EF1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 w:rsidRPr="00447EF1">
        <w:rPr>
          <w:rFonts w:ascii="Calibri" w:eastAsia="Times New Roman" w:hAnsi="Calibri" w:cs="Calibri"/>
          <w:sz w:val="22"/>
          <w:szCs w:val="22"/>
          <w:lang w:eastAsia="en-GB"/>
        </w:rPr>
        <w:t>To both lead and manage, enabling others to grow in their gifts and calling</w:t>
      </w:r>
      <w:r w:rsidR="003B2EBB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5B715275" w14:textId="3B7C182C" w:rsidR="00495F4F" w:rsidRPr="000D4AF2" w:rsidRDefault="00495F4F" w:rsidP="00447EF1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Some experience of a church </w:t>
      </w:r>
      <w:r w:rsidR="000D4AF2">
        <w:rPr>
          <w:rFonts w:ascii="Calibri" w:eastAsia="Times New Roman" w:hAnsi="Calibri" w:cs="Calibri"/>
          <w:sz w:val="22"/>
          <w:szCs w:val="22"/>
          <w:lang w:eastAsia="en-GB"/>
        </w:rPr>
        <w:t>pro-</w:t>
      </w:r>
      <w:r>
        <w:rPr>
          <w:rFonts w:ascii="Calibri" w:eastAsia="Times New Roman" w:hAnsi="Calibri" w:cs="Calibri"/>
          <w:sz w:val="22"/>
          <w:szCs w:val="22"/>
          <w:lang w:eastAsia="en-GB"/>
        </w:rPr>
        <w:t>active in community engagement would be helpfu</w:t>
      </w:r>
      <w:r w:rsidR="000D4AF2">
        <w:rPr>
          <w:rFonts w:ascii="Calibri" w:eastAsia="Times New Roman" w:hAnsi="Calibri" w:cs="Calibri"/>
          <w:sz w:val="22"/>
          <w:szCs w:val="22"/>
          <w:lang w:eastAsia="en-GB"/>
        </w:rPr>
        <w:t>l.</w:t>
      </w:r>
    </w:p>
    <w:p w14:paraId="630786AF" w14:textId="37C56E93" w:rsidR="000D4AF2" w:rsidRPr="00447EF1" w:rsidRDefault="000D4AF2" w:rsidP="00447EF1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Ability to work effectively with gifted and motivated volunteers.</w:t>
      </w:r>
    </w:p>
    <w:p w14:paraId="388CADEC" w14:textId="77777777" w:rsidR="00DC36D1" w:rsidRDefault="00DC36D1"/>
    <w:sectPr w:rsidR="00DC36D1" w:rsidSect="00D11256">
      <w:pgSz w:w="11900" w:h="16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0487"/>
    <w:multiLevelType w:val="multilevel"/>
    <w:tmpl w:val="C088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5630BD"/>
    <w:multiLevelType w:val="multilevel"/>
    <w:tmpl w:val="FBBC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5435F0"/>
    <w:multiLevelType w:val="hybridMultilevel"/>
    <w:tmpl w:val="0D2486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0471258"/>
    <w:multiLevelType w:val="multilevel"/>
    <w:tmpl w:val="F9D6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AD7334"/>
    <w:multiLevelType w:val="multilevel"/>
    <w:tmpl w:val="AC4E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5361036">
    <w:abstractNumId w:val="0"/>
  </w:num>
  <w:num w:numId="2" w16cid:durableId="1653026206">
    <w:abstractNumId w:val="4"/>
  </w:num>
  <w:num w:numId="3" w16cid:durableId="1348824413">
    <w:abstractNumId w:val="3"/>
  </w:num>
  <w:num w:numId="4" w16cid:durableId="1600872565">
    <w:abstractNumId w:val="1"/>
  </w:num>
  <w:num w:numId="5" w16cid:durableId="1572961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F1"/>
    <w:rsid w:val="00000A48"/>
    <w:rsid w:val="00005136"/>
    <w:rsid w:val="00035F5E"/>
    <w:rsid w:val="00043578"/>
    <w:rsid w:val="000451A1"/>
    <w:rsid w:val="000567CC"/>
    <w:rsid w:val="000976EA"/>
    <w:rsid w:val="000A35E1"/>
    <w:rsid w:val="000B6D6E"/>
    <w:rsid w:val="000D4AF2"/>
    <w:rsid w:val="000D7C52"/>
    <w:rsid w:val="000F5D0E"/>
    <w:rsid w:val="000F6679"/>
    <w:rsid w:val="000F676C"/>
    <w:rsid w:val="00137FD4"/>
    <w:rsid w:val="001B2AD5"/>
    <w:rsid w:val="001C0A11"/>
    <w:rsid w:val="001C29D0"/>
    <w:rsid w:val="001D76E7"/>
    <w:rsid w:val="001F6BE5"/>
    <w:rsid w:val="00204EA9"/>
    <w:rsid w:val="002127E9"/>
    <w:rsid w:val="002761A7"/>
    <w:rsid w:val="0028329D"/>
    <w:rsid w:val="00287F9D"/>
    <w:rsid w:val="002E3A98"/>
    <w:rsid w:val="002E4959"/>
    <w:rsid w:val="00337758"/>
    <w:rsid w:val="00366B62"/>
    <w:rsid w:val="00371C9C"/>
    <w:rsid w:val="003B2EBB"/>
    <w:rsid w:val="003C72EE"/>
    <w:rsid w:val="00401E05"/>
    <w:rsid w:val="004068B6"/>
    <w:rsid w:val="00442BFF"/>
    <w:rsid w:val="00447EF1"/>
    <w:rsid w:val="00495F4F"/>
    <w:rsid w:val="004C0339"/>
    <w:rsid w:val="00543DE6"/>
    <w:rsid w:val="00551E45"/>
    <w:rsid w:val="00573D04"/>
    <w:rsid w:val="00574D89"/>
    <w:rsid w:val="00583A59"/>
    <w:rsid w:val="00587FAD"/>
    <w:rsid w:val="00595F55"/>
    <w:rsid w:val="005A3471"/>
    <w:rsid w:val="005B1597"/>
    <w:rsid w:val="005B5114"/>
    <w:rsid w:val="005D26A1"/>
    <w:rsid w:val="005F1815"/>
    <w:rsid w:val="005F4A7B"/>
    <w:rsid w:val="00612208"/>
    <w:rsid w:val="00632F03"/>
    <w:rsid w:val="006433EB"/>
    <w:rsid w:val="00646F1A"/>
    <w:rsid w:val="006559F8"/>
    <w:rsid w:val="006639D7"/>
    <w:rsid w:val="0068483B"/>
    <w:rsid w:val="00684988"/>
    <w:rsid w:val="0068762E"/>
    <w:rsid w:val="006C59C4"/>
    <w:rsid w:val="006D084B"/>
    <w:rsid w:val="006D2131"/>
    <w:rsid w:val="006E78FD"/>
    <w:rsid w:val="00707E0C"/>
    <w:rsid w:val="007203FF"/>
    <w:rsid w:val="00724485"/>
    <w:rsid w:val="00733A74"/>
    <w:rsid w:val="007346F0"/>
    <w:rsid w:val="0073557F"/>
    <w:rsid w:val="00736CF7"/>
    <w:rsid w:val="0078705C"/>
    <w:rsid w:val="007B0B7C"/>
    <w:rsid w:val="007C20E0"/>
    <w:rsid w:val="007D5B9E"/>
    <w:rsid w:val="007D5BF4"/>
    <w:rsid w:val="007F1DE8"/>
    <w:rsid w:val="00807218"/>
    <w:rsid w:val="0089150C"/>
    <w:rsid w:val="00896A5E"/>
    <w:rsid w:val="008A1226"/>
    <w:rsid w:val="008B0ABD"/>
    <w:rsid w:val="008B1F82"/>
    <w:rsid w:val="008B6D0A"/>
    <w:rsid w:val="008E1884"/>
    <w:rsid w:val="008E34E8"/>
    <w:rsid w:val="008F26DA"/>
    <w:rsid w:val="008F740D"/>
    <w:rsid w:val="00923AC5"/>
    <w:rsid w:val="00930827"/>
    <w:rsid w:val="00935A09"/>
    <w:rsid w:val="00943DDA"/>
    <w:rsid w:val="009550A6"/>
    <w:rsid w:val="009559CB"/>
    <w:rsid w:val="00982818"/>
    <w:rsid w:val="00987B29"/>
    <w:rsid w:val="009E625E"/>
    <w:rsid w:val="00A02C85"/>
    <w:rsid w:val="00A04CAF"/>
    <w:rsid w:val="00A136FB"/>
    <w:rsid w:val="00A27A01"/>
    <w:rsid w:val="00A36BEF"/>
    <w:rsid w:val="00A57418"/>
    <w:rsid w:val="00A70D07"/>
    <w:rsid w:val="00A86E4A"/>
    <w:rsid w:val="00A96100"/>
    <w:rsid w:val="00AB34F1"/>
    <w:rsid w:val="00B57E3D"/>
    <w:rsid w:val="00B60CDC"/>
    <w:rsid w:val="00B61EBE"/>
    <w:rsid w:val="00B66977"/>
    <w:rsid w:val="00B73450"/>
    <w:rsid w:val="00B747A0"/>
    <w:rsid w:val="00BD1087"/>
    <w:rsid w:val="00BE16DB"/>
    <w:rsid w:val="00C21CAF"/>
    <w:rsid w:val="00C515A7"/>
    <w:rsid w:val="00C51CA6"/>
    <w:rsid w:val="00C54CEE"/>
    <w:rsid w:val="00C74055"/>
    <w:rsid w:val="00C760E6"/>
    <w:rsid w:val="00CB43A4"/>
    <w:rsid w:val="00CB5472"/>
    <w:rsid w:val="00CC23FE"/>
    <w:rsid w:val="00CE283D"/>
    <w:rsid w:val="00CE2BF4"/>
    <w:rsid w:val="00D11256"/>
    <w:rsid w:val="00D13519"/>
    <w:rsid w:val="00D452EB"/>
    <w:rsid w:val="00D64ECD"/>
    <w:rsid w:val="00D7538C"/>
    <w:rsid w:val="00D90FEB"/>
    <w:rsid w:val="00DB6893"/>
    <w:rsid w:val="00DB77CC"/>
    <w:rsid w:val="00DC36D1"/>
    <w:rsid w:val="00DF4638"/>
    <w:rsid w:val="00E2349F"/>
    <w:rsid w:val="00E25A0A"/>
    <w:rsid w:val="00E91CE7"/>
    <w:rsid w:val="00F00167"/>
    <w:rsid w:val="00F158A1"/>
    <w:rsid w:val="00F159E5"/>
    <w:rsid w:val="00F16C40"/>
    <w:rsid w:val="00F223EE"/>
    <w:rsid w:val="00F2761D"/>
    <w:rsid w:val="00F81322"/>
    <w:rsid w:val="00F92820"/>
    <w:rsid w:val="00FA6CEC"/>
    <w:rsid w:val="00FA6D4F"/>
    <w:rsid w:val="00FA7EE6"/>
    <w:rsid w:val="00FB0FD8"/>
    <w:rsid w:val="00FB63E0"/>
    <w:rsid w:val="00FC4BA4"/>
    <w:rsid w:val="00FD0EE3"/>
    <w:rsid w:val="00FD1853"/>
    <w:rsid w:val="00FE7697"/>
    <w:rsid w:val="00FE792A"/>
    <w:rsid w:val="00FF4684"/>
    <w:rsid w:val="47F7A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3A24"/>
  <w15:chartTrackingRefBased/>
  <w15:docId w15:val="{ED7ADDB3-FEA7-9446-8885-6147F316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7E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6D0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5F7FCF60D66499474D78AEEA4D585" ma:contentTypeVersion="18" ma:contentTypeDescription="Create a new document." ma:contentTypeScope="" ma:versionID="4e262cab91eaa55869010a206cedd544">
  <xsd:schema xmlns:xsd="http://www.w3.org/2001/XMLSchema" xmlns:xs="http://www.w3.org/2001/XMLSchema" xmlns:p="http://schemas.microsoft.com/office/2006/metadata/properties" xmlns:ns2="173747ce-c48f-45f0-a547-697bae7ef8f5" xmlns:ns3="4b9d36e5-f061-4af2-b048-1cea070047c8" xmlns:ns4="0de33227-e4bd-4c29-95fe-e6afdd5e344d" targetNamespace="http://schemas.microsoft.com/office/2006/metadata/properties" ma:root="true" ma:fieldsID="ef7b45c097ef27ad6bbde6c5e91d2cba" ns2:_="" ns3:_="" ns4:_="">
    <xsd:import namespace="173747ce-c48f-45f0-a547-697bae7ef8f5"/>
    <xsd:import namespace="4b9d36e5-f061-4af2-b048-1cea070047c8"/>
    <xsd:import namespace="0de33227-e4bd-4c29-95fe-e6afdd5e34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47ce-c48f-45f0-a547-697bae7ef8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36e5-f061-4af2-b048-1cea07004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3227-e4bd-4c29-95fe-e6afdd5e344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082b64-04e6-46e2-a9f3-73f32b465334}" ma:internalName="TaxCatchAll" ma:showField="CatchAllData" ma:web="0de33227-e4bd-4c29-95fe-e6afdd5e3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d36e5-f061-4af2-b048-1cea070047c8">
      <Terms xmlns="http://schemas.microsoft.com/office/infopath/2007/PartnerControls"/>
    </lcf76f155ced4ddcb4097134ff3c332f>
    <TaxCatchAll xmlns="0de33227-e4bd-4c29-95fe-e6afdd5e34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A92D8-9338-4D9B-9A08-F864791605B9}"/>
</file>

<file path=customXml/itemProps2.xml><?xml version="1.0" encoding="utf-8"?>
<ds:datastoreItem xmlns:ds="http://schemas.openxmlformats.org/officeDocument/2006/customXml" ds:itemID="{280C0AA1-9504-43C7-8F33-E6BFA9C4EB6B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customXml/itemProps3.xml><?xml version="1.0" encoding="utf-8"?>
<ds:datastoreItem xmlns:ds="http://schemas.openxmlformats.org/officeDocument/2006/customXml" ds:itemID="{72E0D5A4-3141-43D4-8F6D-5FB03106E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3076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Bradley</dc:creator>
  <cp:keywords/>
  <dc:description/>
  <cp:lastModifiedBy>Claire Collishaw</cp:lastModifiedBy>
  <cp:revision>8</cp:revision>
  <dcterms:created xsi:type="dcterms:W3CDTF">2025-09-05T09:29:00Z</dcterms:created>
  <dcterms:modified xsi:type="dcterms:W3CDTF">2025-12-16T15:56:00Z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0x0101005CB5F7FCF60D66499474D78AEEA4D585</vt:lpwstr>
  </property>
  <property fmtid="{D5CDD505-2E9C-101B-9397-08002B2CF9AE}" pid="3" name="MediaServiceImageTags">
    <vt:lpwstr/>
  </property>
</Properties>
</file>