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5A" w:rsidRDefault="00373E5A"/>
    <w:p w:rsidR="00A9096F" w:rsidRDefault="00A9096F"/>
    <w:p w:rsidR="00A9096F" w:rsidRPr="008B28B0" w:rsidRDefault="00A9096F">
      <w:pPr>
        <w:rPr>
          <w:b/>
        </w:rPr>
      </w:pPr>
      <w:bookmarkStart w:id="0" w:name="_GoBack"/>
      <w:r w:rsidRPr="008B28B0">
        <w:rPr>
          <w:b/>
        </w:rPr>
        <w:t xml:space="preserve">WW1 Centenary </w:t>
      </w:r>
    </w:p>
    <w:bookmarkEnd w:id="0"/>
    <w:p w:rsidR="00A9096F" w:rsidRPr="00D96D64" w:rsidRDefault="00A9096F">
      <w:pPr>
        <w:rPr>
          <w:b/>
        </w:rPr>
      </w:pPr>
      <w:r w:rsidRPr="00D96D64">
        <w:rPr>
          <w:b/>
        </w:rPr>
        <w:t>Church Trails</w:t>
      </w:r>
    </w:p>
    <w:p w:rsidR="00B5608B" w:rsidRDefault="008B28B0">
      <w:r>
        <w:t xml:space="preserve">A trail doesn’t have to be complicated or have any complicated design. A simple </w:t>
      </w:r>
      <w:proofErr w:type="gramStart"/>
      <w:r>
        <w:t>sheet  of</w:t>
      </w:r>
      <w:proofErr w:type="gramEnd"/>
      <w:r>
        <w:t xml:space="preserve"> information that is easily photocopied is all that is needed.  There are templates available on the diocesan website to help you. To reduce the costs of photocopying, consider printing in colour and laminating. Ask for information sheets to be returned and re-used the lamination will make it more durable. It is a</w:t>
      </w:r>
      <w:r w:rsidR="0048323C">
        <w:t xml:space="preserve">lso </w:t>
      </w:r>
      <w:r>
        <w:t>useful to include</w:t>
      </w:r>
      <w:r w:rsidR="0048323C">
        <w:t xml:space="preserve"> the information on your parish website.</w:t>
      </w:r>
    </w:p>
    <w:p w:rsidR="00B5608B" w:rsidRPr="00D96D64" w:rsidRDefault="00D96D64">
      <w:pPr>
        <w:rPr>
          <w:b/>
        </w:rPr>
      </w:pPr>
      <w:r w:rsidRPr="00D96D64">
        <w:rPr>
          <w:b/>
        </w:rPr>
        <w:t>Things to include:</w:t>
      </w:r>
    </w:p>
    <w:p w:rsidR="009B6B11" w:rsidRPr="007727E0" w:rsidRDefault="00D96D64">
      <w:pPr>
        <w:rPr>
          <w:b/>
        </w:rPr>
      </w:pPr>
      <w:r w:rsidRPr="00D96D64">
        <w:rPr>
          <w:b/>
        </w:rPr>
        <w:t>A l</w:t>
      </w:r>
      <w:r w:rsidR="009B6B11" w:rsidRPr="00D96D64">
        <w:rPr>
          <w:b/>
        </w:rPr>
        <w:t>ist</w:t>
      </w:r>
      <w:r w:rsidR="009B6B11" w:rsidRPr="007727E0">
        <w:rPr>
          <w:b/>
        </w:rPr>
        <w:t xml:space="preserve"> of memorials located within the church</w:t>
      </w:r>
    </w:p>
    <w:p w:rsidR="009B6B11" w:rsidRDefault="009B6B11" w:rsidP="009B6B11">
      <w:pPr>
        <w:pStyle w:val="ListParagraph"/>
        <w:numPr>
          <w:ilvl w:val="0"/>
          <w:numId w:val="1"/>
        </w:numPr>
      </w:pPr>
      <w:r>
        <w:t xml:space="preserve">Where </w:t>
      </w:r>
      <w:r w:rsidR="007727E0">
        <w:t>they are</w:t>
      </w:r>
    </w:p>
    <w:p w:rsidR="009B6B11" w:rsidRDefault="009B6B11" w:rsidP="009B6B11">
      <w:pPr>
        <w:pStyle w:val="ListParagraph"/>
        <w:numPr>
          <w:ilvl w:val="0"/>
          <w:numId w:val="1"/>
        </w:numPr>
      </w:pPr>
      <w:r>
        <w:t>A photograph of each memorial</w:t>
      </w:r>
    </w:p>
    <w:p w:rsidR="007727E0" w:rsidRDefault="007727E0" w:rsidP="009B6B11">
      <w:pPr>
        <w:pStyle w:val="ListParagraph"/>
        <w:numPr>
          <w:ilvl w:val="0"/>
          <w:numId w:val="1"/>
        </w:numPr>
      </w:pPr>
      <w:r>
        <w:t>Any extra information you have on the memorial – when it was put in, by whom, any additions to it over the years</w:t>
      </w:r>
    </w:p>
    <w:p w:rsidR="009B6B11" w:rsidRPr="007727E0" w:rsidRDefault="00D96D64" w:rsidP="009B6B11">
      <w:pPr>
        <w:rPr>
          <w:b/>
        </w:rPr>
      </w:pPr>
      <w:r>
        <w:rPr>
          <w:b/>
        </w:rPr>
        <w:t>A l</w:t>
      </w:r>
      <w:r w:rsidR="009B6B11" w:rsidRPr="007727E0">
        <w:rPr>
          <w:b/>
        </w:rPr>
        <w:t>ist of any memorials located nearby</w:t>
      </w:r>
    </w:p>
    <w:p w:rsidR="009B6B11" w:rsidRDefault="009B6B11" w:rsidP="009B6B11">
      <w:pPr>
        <w:pStyle w:val="ListParagraph"/>
        <w:numPr>
          <w:ilvl w:val="0"/>
          <w:numId w:val="2"/>
        </w:numPr>
      </w:pPr>
      <w:r>
        <w:t>Where they are with basic directio</w:t>
      </w:r>
      <w:r w:rsidR="007727E0">
        <w:t>ns (street name , opposite the pub</w:t>
      </w:r>
      <w:r>
        <w:t xml:space="preserve">, on south wall of library </w:t>
      </w:r>
      <w:proofErr w:type="spellStart"/>
      <w:r>
        <w:t>etc</w:t>
      </w:r>
      <w:proofErr w:type="spellEnd"/>
      <w:r>
        <w:t>)</w:t>
      </w:r>
    </w:p>
    <w:p w:rsidR="009B6B11" w:rsidRDefault="009B6B11" w:rsidP="009B6B11">
      <w:pPr>
        <w:pStyle w:val="ListParagraph"/>
        <w:numPr>
          <w:ilvl w:val="0"/>
          <w:numId w:val="2"/>
        </w:numPr>
      </w:pPr>
      <w:r>
        <w:t xml:space="preserve">A </w:t>
      </w:r>
      <w:r w:rsidR="00D96D64">
        <w:t>p</w:t>
      </w:r>
      <w:r>
        <w:t>hotograph of the memorial</w:t>
      </w:r>
    </w:p>
    <w:p w:rsidR="007727E0" w:rsidRDefault="007727E0" w:rsidP="009B6B11">
      <w:pPr>
        <w:pStyle w:val="ListParagraph"/>
        <w:numPr>
          <w:ilvl w:val="0"/>
          <w:numId w:val="2"/>
        </w:numPr>
      </w:pPr>
      <w:r>
        <w:t>Any information you can find out about the memorial – when it was put in, by whom, any additions</w:t>
      </w:r>
      <w:r w:rsidR="00D96D64">
        <w:t xml:space="preserve"> </w:t>
      </w:r>
      <w:proofErr w:type="spellStart"/>
      <w:r w:rsidR="00D96D64">
        <w:t>etc</w:t>
      </w:r>
      <w:proofErr w:type="spellEnd"/>
    </w:p>
    <w:p w:rsidR="009B6B11" w:rsidRPr="007727E0" w:rsidRDefault="009B6B11" w:rsidP="009B6B11">
      <w:pPr>
        <w:rPr>
          <w:b/>
        </w:rPr>
      </w:pPr>
      <w:r w:rsidRPr="007727E0">
        <w:rPr>
          <w:b/>
        </w:rPr>
        <w:t>Extra details</w:t>
      </w:r>
    </w:p>
    <w:p w:rsidR="00CA718F" w:rsidRDefault="00CA718F" w:rsidP="00CA718F">
      <w:pPr>
        <w:pStyle w:val="ListParagraph"/>
        <w:numPr>
          <w:ilvl w:val="0"/>
          <w:numId w:val="4"/>
        </w:numPr>
      </w:pPr>
      <w:r>
        <w:t>Can you research any of the names on the memorials and provide information?</w:t>
      </w:r>
    </w:p>
    <w:p w:rsidR="00D96D64" w:rsidRDefault="00D96D64" w:rsidP="00CA718F">
      <w:pPr>
        <w:pStyle w:val="ListParagraph"/>
        <w:numPr>
          <w:ilvl w:val="0"/>
          <w:numId w:val="4"/>
        </w:numPr>
      </w:pPr>
      <w:r>
        <w:t>Are there still family members living nearby that could provide more information about the person?</w:t>
      </w:r>
    </w:p>
    <w:p w:rsidR="007727E0" w:rsidRDefault="00CA718F" w:rsidP="00CA718F">
      <w:pPr>
        <w:pStyle w:val="ListParagraph"/>
        <w:numPr>
          <w:ilvl w:val="0"/>
          <w:numId w:val="4"/>
        </w:numPr>
      </w:pPr>
      <w:r>
        <w:t xml:space="preserve">Have any memorials been put in by an employer or business, can you find </w:t>
      </w:r>
      <w:r w:rsidR="007727E0">
        <w:t>any more information about them?</w:t>
      </w:r>
    </w:p>
    <w:p w:rsidR="00CA718F" w:rsidRDefault="00CA718F" w:rsidP="00CA718F">
      <w:pPr>
        <w:pStyle w:val="ListParagraph"/>
        <w:numPr>
          <w:ilvl w:val="0"/>
          <w:numId w:val="4"/>
        </w:numPr>
      </w:pPr>
      <w:r>
        <w:t xml:space="preserve">Are any of the memorials linked to specific battles or regiments? Can you </w:t>
      </w:r>
      <w:r w:rsidR="007727E0">
        <w:t>provide information about these?</w:t>
      </w:r>
    </w:p>
    <w:p w:rsidR="00D96D64" w:rsidRDefault="00D96D64" w:rsidP="00CA718F">
      <w:pPr>
        <w:pStyle w:val="ListParagraph"/>
        <w:numPr>
          <w:ilvl w:val="0"/>
          <w:numId w:val="4"/>
        </w:numPr>
      </w:pPr>
      <w:r>
        <w:t xml:space="preserve">Think about linking up with nearby churches or organisations to share information and create a bigger picture for the visitor. Simply adding in web links to useful websites is a good way to do this. </w:t>
      </w:r>
    </w:p>
    <w:p w:rsidR="00D96D64" w:rsidRDefault="00D96D64" w:rsidP="0048323C">
      <w:pPr>
        <w:pStyle w:val="ListParagraph"/>
      </w:pPr>
    </w:p>
    <w:p w:rsidR="00CA718F" w:rsidRDefault="00CA718F" w:rsidP="00CA718F"/>
    <w:p w:rsidR="007727E0" w:rsidRDefault="007727E0" w:rsidP="00CA718F"/>
    <w:p w:rsidR="008B28B0" w:rsidRDefault="008B28B0" w:rsidP="00CA718F">
      <w:pPr>
        <w:rPr>
          <w:b/>
        </w:rPr>
      </w:pPr>
    </w:p>
    <w:p w:rsidR="00CA718F" w:rsidRPr="007727E0" w:rsidRDefault="00CA718F" w:rsidP="00CA718F">
      <w:pPr>
        <w:rPr>
          <w:b/>
        </w:rPr>
      </w:pPr>
      <w:r w:rsidRPr="007727E0">
        <w:rPr>
          <w:b/>
        </w:rPr>
        <w:t>Where to look</w:t>
      </w:r>
    </w:p>
    <w:p w:rsidR="007727E0" w:rsidRDefault="007727E0" w:rsidP="00CA718F">
      <w:r>
        <w:t xml:space="preserve">There are a number of useful sites to help research a memorial. A few are listed below, if you find more that may help others please let us know </w:t>
      </w:r>
      <w:hyperlink r:id="rId6" w:history="1">
        <w:r w:rsidRPr="003E4022">
          <w:rPr>
            <w:rStyle w:val="Hyperlink"/>
          </w:rPr>
          <w:t>communications@derby.anglican.org</w:t>
        </w:r>
      </w:hyperlink>
      <w:r>
        <w:t xml:space="preserve"> </w:t>
      </w:r>
      <w:r w:rsidR="00D96D64">
        <w:t xml:space="preserve"> and we will make available on the website. </w:t>
      </w:r>
    </w:p>
    <w:p w:rsidR="00CA718F" w:rsidRDefault="00CA718F" w:rsidP="00CA718F">
      <w:r w:rsidRPr="007727E0">
        <w:rPr>
          <w:b/>
        </w:rPr>
        <w:t>War memorials archive</w:t>
      </w:r>
      <w:r w:rsidR="007727E0">
        <w:t xml:space="preserve"> - </w:t>
      </w:r>
      <w:r>
        <w:t>65,000 memorials are listed and can be searched by location</w:t>
      </w:r>
    </w:p>
    <w:p w:rsidR="00CA718F" w:rsidRDefault="008B28B0" w:rsidP="00CA718F">
      <w:hyperlink r:id="rId7" w:history="1">
        <w:r w:rsidR="00CA718F" w:rsidRPr="003E4022">
          <w:rPr>
            <w:rStyle w:val="Hyperlink"/>
          </w:rPr>
          <w:t>http://www.ukniwm.org.uk/server/show/nav.16</w:t>
        </w:r>
      </w:hyperlink>
    </w:p>
    <w:p w:rsidR="00CA718F" w:rsidRPr="007727E0" w:rsidRDefault="00CA718F" w:rsidP="00CA718F">
      <w:pPr>
        <w:rPr>
          <w:b/>
        </w:rPr>
      </w:pPr>
      <w:r w:rsidRPr="007727E0">
        <w:rPr>
          <w:b/>
        </w:rPr>
        <w:t>Researching the names on a war memorial</w:t>
      </w:r>
    </w:p>
    <w:p w:rsidR="00CA718F" w:rsidRDefault="008B28B0" w:rsidP="00CA718F">
      <w:hyperlink r:id="rId8" w:history="1">
        <w:r w:rsidR="00CA718F" w:rsidRPr="003E4022">
          <w:rPr>
            <w:rStyle w:val="Hyperlink"/>
          </w:rPr>
          <w:t>http://www.warmemorials.org/uploads/publications/123.pdf</w:t>
        </w:r>
      </w:hyperlink>
    </w:p>
    <w:p w:rsidR="00CA718F" w:rsidRDefault="008B28B0" w:rsidP="00CA718F">
      <w:hyperlink r:id="rId9" w:history="1">
        <w:r w:rsidR="00CA718F" w:rsidRPr="003E4022">
          <w:rPr>
            <w:rStyle w:val="Hyperlink"/>
          </w:rPr>
          <w:t>http://www.learnaboutwarmemorials.org/download/pub/1610.7/</w:t>
        </w:r>
      </w:hyperlink>
    </w:p>
    <w:p w:rsidR="007727E0" w:rsidRDefault="008B28B0" w:rsidP="00CA718F">
      <w:hyperlink r:id="rId10" w:history="1">
        <w:r w:rsidR="007727E0" w:rsidRPr="003E4022">
          <w:rPr>
            <w:rStyle w:val="Hyperlink"/>
          </w:rPr>
          <w:t>http://www.nationalarchives.gov.uk/records/looking-for-person/britisharmysoldierafter1913.htm</w:t>
        </w:r>
      </w:hyperlink>
    </w:p>
    <w:p w:rsidR="007727E0" w:rsidRDefault="008B28B0" w:rsidP="00CA718F">
      <w:hyperlink r:id="rId11" w:history="1">
        <w:r w:rsidR="007727E0" w:rsidRPr="003E4022">
          <w:rPr>
            <w:rStyle w:val="Hyperlink"/>
          </w:rPr>
          <w:t>http://www.greatwar.co.uk/research/family-history/trace-ww1-british-soldier.htm</w:t>
        </w:r>
      </w:hyperlink>
    </w:p>
    <w:p w:rsidR="007727E0" w:rsidRDefault="008B28B0" w:rsidP="00CA718F">
      <w:hyperlink r:id="rId12" w:history="1">
        <w:r w:rsidR="007727E0" w:rsidRPr="003E4022">
          <w:rPr>
            <w:rStyle w:val="Hyperlink"/>
          </w:rPr>
          <w:t>http://www.1914-1918.net/grandad/records.htm</w:t>
        </w:r>
      </w:hyperlink>
    </w:p>
    <w:p w:rsidR="003E48A4" w:rsidRPr="007727E0" w:rsidRDefault="003E48A4" w:rsidP="00CA718F">
      <w:pPr>
        <w:rPr>
          <w:b/>
        </w:rPr>
      </w:pPr>
      <w:r w:rsidRPr="007727E0">
        <w:rPr>
          <w:b/>
        </w:rPr>
        <w:t>Researching the history of a war memorial</w:t>
      </w:r>
    </w:p>
    <w:p w:rsidR="003E48A4" w:rsidRDefault="008B28B0" w:rsidP="00CA718F">
      <w:hyperlink r:id="rId13" w:history="1">
        <w:r w:rsidR="003E48A4" w:rsidRPr="003E4022">
          <w:rPr>
            <w:rStyle w:val="Hyperlink"/>
          </w:rPr>
          <w:t>http://www.warmemorials.org/uploads/publications/122.pdf</w:t>
        </w:r>
      </w:hyperlink>
    </w:p>
    <w:p w:rsidR="003E48A4" w:rsidRDefault="008B28B0" w:rsidP="00CA718F">
      <w:hyperlink r:id="rId14" w:history="1">
        <w:r w:rsidR="003E48A4" w:rsidRPr="003E4022">
          <w:rPr>
            <w:rStyle w:val="Hyperlink"/>
          </w:rPr>
          <w:t>http://www.centenarynews.com/article?id=930</w:t>
        </w:r>
      </w:hyperlink>
    </w:p>
    <w:p w:rsidR="003E48A4" w:rsidRDefault="008B28B0" w:rsidP="00CA718F">
      <w:hyperlink r:id="rId15" w:history="1">
        <w:r w:rsidR="003E48A4" w:rsidRPr="003E4022">
          <w:rPr>
            <w:rStyle w:val="Hyperlink"/>
          </w:rPr>
          <w:t>http://www.learnaboutwarmemorials.org/secondary/sec-lessons/s1/</w:t>
        </w:r>
      </w:hyperlink>
    </w:p>
    <w:p w:rsidR="003E48A4" w:rsidRDefault="008B28B0" w:rsidP="00CA718F">
      <w:hyperlink r:id="rId16" w:history="1">
        <w:r w:rsidR="003E48A4" w:rsidRPr="003E4022">
          <w:rPr>
            <w:rStyle w:val="Hyperlink"/>
          </w:rPr>
          <w:t>http://www.learnaboutwarmemorials.org/download/pub/1638/</w:t>
        </w:r>
      </w:hyperlink>
    </w:p>
    <w:p w:rsidR="007727E0" w:rsidRPr="007727E0" w:rsidRDefault="007727E0" w:rsidP="00CA718F">
      <w:pPr>
        <w:rPr>
          <w:b/>
        </w:rPr>
      </w:pPr>
      <w:r w:rsidRPr="007727E0">
        <w:rPr>
          <w:b/>
        </w:rPr>
        <w:t>General information</w:t>
      </w:r>
    </w:p>
    <w:p w:rsidR="007727E0" w:rsidRDefault="007727E0" w:rsidP="00CA718F">
      <w:r>
        <w:t>What is a war memorial?</w:t>
      </w:r>
    </w:p>
    <w:p w:rsidR="007727E0" w:rsidRDefault="008B28B0" w:rsidP="00CA718F">
      <w:hyperlink r:id="rId17" w:history="1">
        <w:r w:rsidR="007727E0" w:rsidRPr="003E4022">
          <w:rPr>
            <w:rStyle w:val="Hyperlink"/>
          </w:rPr>
          <w:t>https://www.warmemorialsonline.org.uk/what-is-a-war-memorial</w:t>
        </w:r>
      </w:hyperlink>
    </w:p>
    <w:p w:rsidR="007727E0" w:rsidRDefault="007727E0" w:rsidP="00CA718F">
      <w:r>
        <w:t xml:space="preserve">Educational resources </w:t>
      </w:r>
    </w:p>
    <w:p w:rsidR="00D96D64" w:rsidRDefault="008B28B0" w:rsidP="00CA718F">
      <w:hyperlink r:id="rId18" w:history="1">
        <w:r w:rsidR="007727E0" w:rsidRPr="003E4022">
          <w:rPr>
            <w:rStyle w:val="Hyperlink"/>
          </w:rPr>
          <w:t>http://www.learnaboutwarmemorials.org/secondary/sec-lessons/s1/</w:t>
        </w:r>
      </w:hyperlink>
    </w:p>
    <w:p w:rsidR="00D96D64" w:rsidRPr="008B28B0" w:rsidRDefault="00D96D64" w:rsidP="00CA718F">
      <w:pPr>
        <w:rPr>
          <w:b/>
        </w:rPr>
      </w:pPr>
      <w:r w:rsidRPr="008B28B0">
        <w:rPr>
          <w:b/>
        </w:rPr>
        <w:t xml:space="preserve">Sharing your information on the </w:t>
      </w:r>
      <w:r w:rsidR="0058215E" w:rsidRPr="008B28B0">
        <w:rPr>
          <w:b/>
        </w:rPr>
        <w:t xml:space="preserve">tourism </w:t>
      </w:r>
      <w:r w:rsidRPr="008B28B0">
        <w:rPr>
          <w:b/>
        </w:rPr>
        <w:t>website</w:t>
      </w:r>
    </w:p>
    <w:p w:rsidR="00D96D64" w:rsidRDefault="00D96D64" w:rsidP="00D96D64">
      <w:pPr>
        <w:pStyle w:val="ListParagraph"/>
        <w:numPr>
          <w:ilvl w:val="0"/>
          <w:numId w:val="5"/>
        </w:numPr>
      </w:pPr>
      <w:r>
        <w:t xml:space="preserve">Send a photograph and information about your memorials to </w:t>
      </w:r>
      <w:hyperlink r:id="rId19" w:history="1">
        <w:r w:rsidRPr="003E4022">
          <w:rPr>
            <w:rStyle w:val="Hyperlink"/>
          </w:rPr>
          <w:t>churchvisit@derby.anglican.org</w:t>
        </w:r>
      </w:hyperlink>
      <w:r>
        <w:t xml:space="preserve">  for inclusion on the tourism website </w:t>
      </w:r>
      <w:hyperlink r:id="rId20" w:history="1">
        <w:r w:rsidRPr="003E4022">
          <w:rPr>
            <w:rStyle w:val="Hyperlink"/>
          </w:rPr>
          <w:t>www.derbyshirechurches.org</w:t>
        </w:r>
      </w:hyperlink>
      <w:r>
        <w:t xml:space="preserve"> </w:t>
      </w:r>
    </w:p>
    <w:p w:rsidR="00D96D64" w:rsidRDefault="00D96D64" w:rsidP="00D96D64">
      <w:pPr>
        <w:pStyle w:val="ListParagraph"/>
        <w:numPr>
          <w:ilvl w:val="0"/>
          <w:numId w:val="5"/>
        </w:numPr>
      </w:pPr>
      <w:r>
        <w:t>If your church isn’t already listed on the website we will need a few extra details to create an entry. You can do this be completing a form and posting or emailing back to us.</w:t>
      </w:r>
    </w:p>
    <w:p w:rsidR="009B6B11" w:rsidRDefault="00D96D64" w:rsidP="008B28B0">
      <w:pPr>
        <w:pStyle w:val="ListParagraph"/>
      </w:pPr>
      <w:r>
        <w:t xml:space="preserve">Tourism team, Derby Church House, Full Street, Derby, DE1 3DR or email </w:t>
      </w:r>
      <w:hyperlink r:id="rId21" w:history="1">
        <w:r w:rsidRPr="003E4022">
          <w:rPr>
            <w:rStyle w:val="Hyperlink"/>
          </w:rPr>
          <w:t>churchvisit@derby.anglican.org</w:t>
        </w:r>
      </w:hyperlink>
      <w:r>
        <w:t xml:space="preserve"> </w:t>
      </w:r>
    </w:p>
    <w:sectPr w:rsidR="009B6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AD9"/>
    <w:multiLevelType w:val="hybridMultilevel"/>
    <w:tmpl w:val="3DE2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C27E6"/>
    <w:multiLevelType w:val="hybridMultilevel"/>
    <w:tmpl w:val="BBC6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A1985"/>
    <w:multiLevelType w:val="hybridMultilevel"/>
    <w:tmpl w:val="8E94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D5DBF"/>
    <w:multiLevelType w:val="hybridMultilevel"/>
    <w:tmpl w:val="6B0C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117A9F"/>
    <w:multiLevelType w:val="hybridMultilevel"/>
    <w:tmpl w:val="10F0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6F"/>
    <w:rsid w:val="001C70BF"/>
    <w:rsid w:val="00373E5A"/>
    <w:rsid w:val="003E48A4"/>
    <w:rsid w:val="0048323C"/>
    <w:rsid w:val="0058215E"/>
    <w:rsid w:val="007727E0"/>
    <w:rsid w:val="00775D7A"/>
    <w:rsid w:val="008243CF"/>
    <w:rsid w:val="008B28B0"/>
    <w:rsid w:val="009B6B11"/>
    <w:rsid w:val="00A9096F"/>
    <w:rsid w:val="00B5608B"/>
    <w:rsid w:val="00B912E5"/>
    <w:rsid w:val="00CA718F"/>
    <w:rsid w:val="00D96D64"/>
    <w:rsid w:val="00ED0021"/>
    <w:rsid w:val="00ED3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B11"/>
    <w:pPr>
      <w:ind w:left="720"/>
      <w:contextualSpacing/>
    </w:pPr>
  </w:style>
  <w:style w:type="character" w:styleId="Hyperlink">
    <w:name w:val="Hyperlink"/>
    <w:basedOn w:val="DefaultParagraphFont"/>
    <w:uiPriority w:val="99"/>
    <w:unhideWhenUsed/>
    <w:rsid w:val="00CA7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B11"/>
    <w:pPr>
      <w:ind w:left="720"/>
      <w:contextualSpacing/>
    </w:pPr>
  </w:style>
  <w:style w:type="character" w:styleId="Hyperlink">
    <w:name w:val="Hyperlink"/>
    <w:basedOn w:val="DefaultParagraphFont"/>
    <w:uiPriority w:val="99"/>
    <w:unhideWhenUsed/>
    <w:rsid w:val="00CA7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memorials.org/uploads/publications/123.pdf" TargetMode="External"/><Relationship Id="rId13" Type="http://schemas.openxmlformats.org/officeDocument/2006/relationships/hyperlink" Target="http://www.warmemorials.org/uploads/publications/122.pdf" TargetMode="External"/><Relationship Id="rId18" Type="http://schemas.openxmlformats.org/officeDocument/2006/relationships/hyperlink" Target="http://www.learnaboutwarmemorials.org/secondary/sec-lessons/s1/" TargetMode="External"/><Relationship Id="rId3" Type="http://schemas.microsoft.com/office/2007/relationships/stylesWithEffects" Target="stylesWithEffects.xml"/><Relationship Id="rId21" Type="http://schemas.openxmlformats.org/officeDocument/2006/relationships/hyperlink" Target="mailto:churchvisit@derby.anglican.org" TargetMode="External"/><Relationship Id="rId7" Type="http://schemas.openxmlformats.org/officeDocument/2006/relationships/hyperlink" Target="http://www.ukniwm.org.uk/server/show/nav.16" TargetMode="External"/><Relationship Id="rId12" Type="http://schemas.openxmlformats.org/officeDocument/2006/relationships/hyperlink" Target="http://www.1914-1918.net/grandad/records.htm" TargetMode="External"/><Relationship Id="rId17" Type="http://schemas.openxmlformats.org/officeDocument/2006/relationships/hyperlink" Target="https://www.warmemorialsonline.org.uk/what-is-a-war-memorial" TargetMode="External"/><Relationship Id="rId2" Type="http://schemas.openxmlformats.org/officeDocument/2006/relationships/styles" Target="styles.xml"/><Relationship Id="rId16" Type="http://schemas.openxmlformats.org/officeDocument/2006/relationships/hyperlink" Target="http://www.learnaboutwarmemorials.org/download/pub/1638/" TargetMode="External"/><Relationship Id="rId20" Type="http://schemas.openxmlformats.org/officeDocument/2006/relationships/hyperlink" Target="http://www.derbyshirechurches.org" TargetMode="External"/><Relationship Id="rId1" Type="http://schemas.openxmlformats.org/officeDocument/2006/relationships/numbering" Target="numbering.xml"/><Relationship Id="rId6" Type="http://schemas.openxmlformats.org/officeDocument/2006/relationships/hyperlink" Target="mailto:communications@derby.anglican.org" TargetMode="External"/><Relationship Id="rId11" Type="http://schemas.openxmlformats.org/officeDocument/2006/relationships/hyperlink" Target="http://www.greatwar.co.uk/research/family-history/trace-ww1-british-soldier.htm" TargetMode="External"/><Relationship Id="rId5" Type="http://schemas.openxmlformats.org/officeDocument/2006/relationships/webSettings" Target="webSettings.xml"/><Relationship Id="rId15" Type="http://schemas.openxmlformats.org/officeDocument/2006/relationships/hyperlink" Target="http://www.learnaboutwarmemorials.org/secondary/sec-lessons/s1/" TargetMode="External"/><Relationship Id="rId23" Type="http://schemas.openxmlformats.org/officeDocument/2006/relationships/theme" Target="theme/theme1.xml"/><Relationship Id="rId10" Type="http://schemas.openxmlformats.org/officeDocument/2006/relationships/hyperlink" Target="http://www.nationalarchives.gov.uk/records/looking-for-person/britisharmysoldierafter1913.htm" TargetMode="External"/><Relationship Id="rId19" Type="http://schemas.openxmlformats.org/officeDocument/2006/relationships/hyperlink" Target="mailto:churchvisit@derby.anglican.org" TargetMode="External"/><Relationship Id="rId4" Type="http://schemas.openxmlformats.org/officeDocument/2006/relationships/settings" Target="settings.xml"/><Relationship Id="rId9" Type="http://schemas.openxmlformats.org/officeDocument/2006/relationships/hyperlink" Target="http://www.learnaboutwarmemorials.org/download/pub/1610.7/" TargetMode="External"/><Relationship Id="rId14" Type="http://schemas.openxmlformats.org/officeDocument/2006/relationships/hyperlink" Target="http://www.centenarynews.com/article?id=9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Greensmith</dc:creator>
  <cp:keywords/>
  <dc:description/>
  <cp:lastModifiedBy>Lucy Greensmith</cp:lastModifiedBy>
  <cp:revision>2</cp:revision>
  <dcterms:created xsi:type="dcterms:W3CDTF">2014-02-28T14:31:00Z</dcterms:created>
  <dcterms:modified xsi:type="dcterms:W3CDTF">2014-02-28T14:31:00Z</dcterms:modified>
</cp:coreProperties>
</file>